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03339">
      <w:pPr>
        <w:spacing w:line="560" w:lineRule="exact"/>
        <w:rPr>
          <w:rFonts w:hint="eastAsia" w:eastAsia="仿宋_GB2312"/>
          <w:spacing w:val="-8"/>
          <w:sz w:val="32"/>
          <w:szCs w:val="32"/>
        </w:rPr>
      </w:pPr>
      <w:bookmarkStart w:id="0" w:name="_GoBack"/>
      <w:bookmarkEnd w:id="0"/>
    </w:p>
    <w:p w14:paraId="2E1FD46B">
      <w:pPr>
        <w:spacing w:line="560" w:lineRule="exact"/>
        <w:rPr>
          <w:rFonts w:hint="eastAsia" w:ascii="黑体" w:hAnsi="黑体" w:eastAsia="黑体"/>
          <w:bCs/>
          <w:spacing w:val="-12"/>
          <w:kern w:val="0"/>
          <w:sz w:val="28"/>
          <w:szCs w:val="32"/>
        </w:rPr>
      </w:pPr>
      <w:r>
        <w:rPr>
          <w:rFonts w:hint="eastAsia" w:ascii="黑体" w:hAnsi="黑体" w:eastAsia="黑体"/>
          <w:bCs/>
          <w:spacing w:val="-12"/>
          <w:kern w:val="0"/>
          <w:sz w:val="28"/>
          <w:szCs w:val="32"/>
        </w:rPr>
        <w:t>附件2</w:t>
      </w:r>
    </w:p>
    <w:p w14:paraId="514BC6B6">
      <w:pPr>
        <w:spacing w:line="560" w:lineRule="exact"/>
        <w:jc w:val="center"/>
        <w:rPr>
          <w:rFonts w:hint="eastAsia" w:ascii="CESI小标宋-GB2312" w:hAnsi="CESI小标宋-GB2312" w:eastAsia="CESI小标宋-GB2312" w:cs="CESI小标宋-GB2312"/>
          <w:sz w:val="36"/>
          <w:szCs w:val="36"/>
        </w:rPr>
      </w:pPr>
      <w:r>
        <w:rPr>
          <w:rFonts w:hint="eastAsia" w:ascii="CESI小标宋-GB2312" w:hAnsi="CESI小标宋-GB2312" w:eastAsia="CESI小标宋-GB2312" w:cs="CESI小标宋-GB2312"/>
          <w:sz w:val="36"/>
          <w:szCs w:val="36"/>
        </w:rPr>
        <w:t>传统医学医术确有专长考核申请表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"/>
        <w:gridCol w:w="82"/>
        <w:gridCol w:w="395"/>
        <w:gridCol w:w="759"/>
        <w:gridCol w:w="1080"/>
        <w:gridCol w:w="900"/>
        <w:gridCol w:w="180"/>
        <w:gridCol w:w="887"/>
        <w:gridCol w:w="553"/>
        <w:gridCol w:w="468"/>
        <w:gridCol w:w="318"/>
        <w:gridCol w:w="402"/>
        <w:gridCol w:w="1800"/>
      </w:tblGrid>
      <w:tr w14:paraId="5991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080" w:type="dxa"/>
            <w:noWrap w:val="0"/>
            <w:vAlign w:val="center"/>
          </w:tcPr>
          <w:p w14:paraId="4A2001C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715E98D3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AEB2E0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39428A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1F822156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 w14:paraId="1E3B6A56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00E07645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917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0" w:type="dxa"/>
            <w:noWrap w:val="0"/>
            <w:vAlign w:val="center"/>
          </w:tcPr>
          <w:p w14:paraId="4406EF4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 生</w:t>
            </w:r>
          </w:p>
          <w:p w14:paraId="61C6F07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月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2A6E902A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2D97B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3DC59F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6D5618A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 生</w:t>
            </w:r>
          </w:p>
          <w:p w14:paraId="519C3E24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 点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 w14:paraId="30B7274C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4CFC51DB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9FB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80" w:type="dxa"/>
            <w:noWrap w:val="0"/>
            <w:vAlign w:val="center"/>
          </w:tcPr>
          <w:p w14:paraId="09D7824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</w:t>
            </w:r>
          </w:p>
          <w:p w14:paraId="45E9670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作时间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647A104F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3C4879E6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现从事主要职业</w:t>
            </w:r>
          </w:p>
        </w:tc>
        <w:tc>
          <w:tcPr>
            <w:tcW w:w="2628" w:type="dxa"/>
            <w:gridSpan w:val="5"/>
            <w:noWrap w:val="0"/>
            <w:vAlign w:val="center"/>
          </w:tcPr>
          <w:p w14:paraId="4C087276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098D101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79F9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noWrap w:val="0"/>
            <w:vAlign w:val="center"/>
          </w:tcPr>
          <w:p w14:paraId="298464B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6F55CB36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806FE1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8AA6CAB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9B523F2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988" w:type="dxa"/>
            <w:gridSpan w:val="4"/>
            <w:noWrap w:val="0"/>
            <w:vAlign w:val="center"/>
          </w:tcPr>
          <w:p w14:paraId="66B9B87F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145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00" w:type="dxa"/>
            <w:gridSpan w:val="6"/>
            <w:noWrap w:val="0"/>
            <w:vAlign w:val="center"/>
          </w:tcPr>
          <w:p w14:paraId="2DC43D2D">
            <w:pPr>
              <w:spacing w:line="32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5508" w:type="dxa"/>
            <w:gridSpan w:val="8"/>
            <w:noWrap w:val="0"/>
            <w:vAlign w:val="center"/>
          </w:tcPr>
          <w:p w14:paraId="489B70A7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7578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600" w:type="dxa"/>
            <w:gridSpan w:val="6"/>
            <w:noWrap w:val="0"/>
            <w:vAlign w:val="center"/>
          </w:tcPr>
          <w:p w14:paraId="2697D31D">
            <w:pPr>
              <w:spacing w:line="32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通讯地址及邮政编码</w:t>
            </w:r>
          </w:p>
        </w:tc>
        <w:tc>
          <w:tcPr>
            <w:tcW w:w="5508" w:type="dxa"/>
            <w:gridSpan w:val="8"/>
            <w:noWrap w:val="0"/>
            <w:vAlign w:val="center"/>
          </w:tcPr>
          <w:p w14:paraId="584C832F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729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00" w:type="dxa"/>
            <w:gridSpan w:val="6"/>
            <w:noWrap w:val="0"/>
            <w:vAlign w:val="center"/>
          </w:tcPr>
          <w:p w14:paraId="3DF97471">
            <w:pPr>
              <w:spacing w:line="32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本人档案存放单位、地址及邮</w:t>
            </w:r>
          </w:p>
          <w:p w14:paraId="78FCA029">
            <w:pPr>
              <w:spacing w:line="32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政编码</w:t>
            </w:r>
          </w:p>
        </w:tc>
        <w:tc>
          <w:tcPr>
            <w:tcW w:w="5508" w:type="dxa"/>
            <w:gridSpan w:val="8"/>
            <w:noWrap w:val="0"/>
            <w:vAlign w:val="center"/>
          </w:tcPr>
          <w:p w14:paraId="599AFF51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31CC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84" w:type="dxa"/>
            <w:gridSpan w:val="2"/>
            <w:noWrap w:val="0"/>
            <w:vAlign w:val="center"/>
          </w:tcPr>
          <w:p w14:paraId="20DEA212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316" w:type="dxa"/>
            <w:gridSpan w:val="4"/>
            <w:noWrap w:val="0"/>
            <w:vAlign w:val="center"/>
          </w:tcPr>
          <w:p w14:paraId="7D043D5A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4C57289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真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618F68AC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5BD0FE3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</w:t>
            </w:r>
          </w:p>
          <w:p w14:paraId="68F0E9D3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件地址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058EFE51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CA2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08" w:type="dxa"/>
            <w:gridSpan w:val="14"/>
            <w:noWrap w:val="0"/>
            <w:vAlign w:val="center"/>
          </w:tcPr>
          <w:p w14:paraId="41FAB798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 人 简 历</w:t>
            </w:r>
          </w:p>
        </w:tc>
      </w:tr>
      <w:tr w14:paraId="3C6F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761" w:type="dxa"/>
            <w:gridSpan w:val="4"/>
            <w:noWrap w:val="0"/>
            <w:vAlign w:val="center"/>
          </w:tcPr>
          <w:p w14:paraId="482E062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5145" w:type="dxa"/>
            <w:gridSpan w:val="8"/>
            <w:noWrap w:val="0"/>
            <w:vAlign w:val="center"/>
          </w:tcPr>
          <w:p w14:paraId="4F9D566C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学习（工作）单位</w:t>
            </w:r>
          </w:p>
        </w:tc>
        <w:tc>
          <w:tcPr>
            <w:tcW w:w="2202" w:type="dxa"/>
            <w:gridSpan w:val="2"/>
            <w:noWrap w:val="0"/>
            <w:vAlign w:val="center"/>
          </w:tcPr>
          <w:p w14:paraId="54A799B9">
            <w:pPr>
              <w:spacing w:line="280" w:lineRule="exact"/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肄</w:t>
            </w:r>
          </w:p>
          <w:p w14:paraId="093C5BE2">
            <w:pPr>
              <w:spacing w:line="28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     业</w:t>
            </w:r>
          </w:p>
          <w:p w14:paraId="30C50AEA">
            <w:pPr>
              <w:spacing w:line="280" w:lineRule="exact"/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</w:t>
            </w:r>
          </w:p>
        </w:tc>
      </w:tr>
      <w:tr w14:paraId="1388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noWrap w:val="0"/>
            <w:vAlign w:val="center"/>
          </w:tcPr>
          <w:p w14:paraId="251E6773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040C5985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41D65A35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0915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noWrap w:val="0"/>
            <w:vAlign w:val="center"/>
          </w:tcPr>
          <w:p w14:paraId="383038DF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4FB465C9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017B16A4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323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noWrap w:val="0"/>
            <w:vAlign w:val="center"/>
          </w:tcPr>
          <w:p w14:paraId="41FF8064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60B98D11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193B8AF1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9AC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1" w:type="dxa"/>
            <w:gridSpan w:val="4"/>
            <w:noWrap w:val="0"/>
            <w:vAlign w:val="center"/>
          </w:tcPr>
          <w:p w14:paraId="5B3D71ED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2E53EB84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0E4D33AF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D51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61" w:type="dxa"/>
            <w:gridSpan w:val="4"/>
            <w:noWrap w:val="0"/>
            <w:vAlign w:val="center"/>
          </w:tcPr>
          <w:p w14:paraId="5CD9D13F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6A9DFEC4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0C510BFB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CA0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61" w:type="dxa"/>
            <w:gridSpan w:val="4"/>
            <w:noWrap w:val="0"/>
            <w:vAlign w:val="center"/>
          </w:tcPr>
          <w:p w14:paraId="6D32B3CC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0F8210F0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630E5588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26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4"/>
            <w:noWrap w:val="0"/>
            <w:vAlign w:val="center"/>
          </w:tcPr>
          <w:p w14:paraId="4AB4FC0E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6ED2D449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400C80F9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DEC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4"/>
            <w:noWrap w:val="0"/>
            <w:vAlign w:val="center"/>
          </w:tcPr>
          <w:p w14:paraId="5F8F5E79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0C393AE7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519DC9D0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0924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4"/>
            <w:noWrap w:val="0"/>
            <w:vAlign w:val="center"/>
          </w:tcPr>
          <w:p w14:paraId="130113AF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0A1A94F1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67C3A024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B11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1366" w:type="dxa"/>
            <w:gridSpan w:val="3"/>
            <w:noWrap w:val="0"/>
            <w:vAlign w:val="center"/>
          </w:tcPr>
          <w:p w14:paraId="6BF3D556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本人技术专长述评</w:t>
            </w:r>
          </w:p>
          <w:p w14:paraId="7D34EA02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42" w:type="dxa"/>
            <w:gridSpan w:val="11"/>
            <w:noWrap w:val="0"/>
            <w:vAlign w:val="center"/>
          </w:tcPr>
          <w:p w14:paraId="047E8ED6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38F1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366" w:type="dxa"/>
            <w:gridSpan w:val="3"/>
            <w:noWrap w:val="0"/>
            <w:vAlign w:val="center"/>
          </w:tcPr>
          <w:p w14:paraId="2A8FC0D2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县级卫生健康行政部门初审意见</w:t>
            </w:r>
          </w:p>
          <w:p w14:paraId="2B6182E8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42" w:type="dxa"/>
            <w:gridSpan w:val="11"/>
            <w:noWrap w:val="0"/>
            <w:vAlign w:val="center"/>
          </w:tcPr>
          <w:p w14:paraId="1D4C18D8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  <w:p w14:paraId="4723A545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  <w:p w14:paraId="529A883D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  <w:p w14:paraId="35D64F58">
            <w:pPr>
              <w:spacing w:line="320" w:lineRule="exact"/>
              <w:ind w:firstLine="6000" w:firstLineChars="25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印 章   </w:t>
            </w:r>
          </w:p>
          <w:p w14:paraId="19298F2F">
            <w:pPr>
              <w:spacing w:line="320" w:lineRule="exact"/>
              <w:ind w:firstLine="6240" w:firstLineChars="2600"/>
              <w:rPr>
                <w:rFonts w:hint="eastAsia" w:ascii="仿宋" w:hAnsi="仿宋" w:eastAsia="仿宋"/>
                <w:sz w:val="24"/>
              </w:rPr>
            </w:pPr>
          </w:p>
          <w:p w14:paraId="59E826E1">
            <w:pPr>
              <w:spacing w:line="320" w:lineRule="exact"/>
              <w:ind w:firstLine="5520" w:firstLineChars="2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426E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366" w:type="dxa"/>
            <w:gridSpan w:val="3"/>
            <w:noWrap w:val="0"/>
            <w:vAlign w:val="center"/>
          </w:tcPr>
          <w:p w14:paraId="6DC75B99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市级卫生健康行政部门审核意见</w:t>
            </w:r>
          </w:p>
        </w:tc>
        <w:tc>
          <w:tcPr>
            <w:tcW w:w="7742" w:type="dxa"/>
            <w:gridSpan w:val="11"/>
            <w:noWrap w:val="0"/>
            <w:vAlign w:val="center"/>
          </w:tcPr>
          <w:p w14:paraId="7D25FD31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  <w:p w14:paraId="65B51BF3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  <w:p w14:paraId="1CDB65C2">
            <w:pPr>
              <w:spacing w:line="320" w:lineRule="exact"/>
              <w:ind w:firstLine="3840" w:firstLineChars="1600"/>
              <w:rPr>
                <w:rFonts w:hint="eastAsia" w:ascii="仿宋" w:hAnsi="仿宋" w:eastAsia="仿宋"/>
                <w:sz w:val="24"/>
              </w:rPr>
            </w:pPr>
          </w:p>
          <w:p w14:paraId="384DC193">
            <w:pPr>
              <w:spacing w:line="320" w:lineRule="exact"/>
              <w:ind w:firstLine="3840" w:firstLineChars="1600"/>
              <w:rPr>
                <w:rFonts w:hint="eastAsia" w:ascii="仿宋" w:hAnsi="仿宋" w:eastAsia="仿宋"/>
                <w:sz w:val="24"/>
              </w:rPr>
            </w:pPr>
          </w:p>
          <w:p w14:paraId="004DE7D8">
            <w:pPr>
              <w:spacing w:line="320" w:lineRule="exact"/>
              <w:ind w:firstLine="6000" w:firstLineChars="25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印 章   </w:t>
            </w:r>
          </w:p>
          <w:p w14:paraId="022760A7">
            <w:pPr>
              <w:spacing w:line="320" w:lineRule="exact"/>
              <w:ind w:firstLine="6240" w:firstLineChars="2600"/>
              <w:rPr>
                <w:rFonts w:hint="eastAsia" w:ascii="仿宋" w:hAnsi="仿宋" w:eastAsia="仿宋"/>
                <w:sz w:val="24"/>
              </w:rPr>
            </w:pPr>
          </w:p>
          <w:p w14:paraId="465F9DFF">
            <w:pPr>
              <w:spacing w:line="320" w:lineRule="exact"/>
              <w:ind w:firstLine="5520" w:firstLineChars="2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 w14:paraId="7B546BCA">
      <w:pPr>
        <w:spacing w:line="30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10239A2F"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1．一律用蓝黑墨水钢笔或中性笔填写，内容要具体、真实，字迹要端正清楚。</w:t>
      </w:r>
    </w:p>
    <w:p w14:paraId="676EF071"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2．表内的年月时间，一律用公历阿拉伯数字填写。</w:t>
      </w:r>
    </w:p>
    <w:p w14:paraId="2265D923">
      <w:pPr>
        <w:spacing w:line="400" w:lineRule="exact"/>
        <w:jc w:val="left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 xml:space="preserve">    3．相片一律用近期一寸免冠正面半身照。</w:t>
      </w:r>
    </w:p>
    <w:p w14:paraId="03DB73E5">
      <w:pPr>
        <w:spacing w:line="400" w:lineRule="exact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  <w:szCs w:val="21"/>
        </w:rPr>
        <w:t xml:space="preserve">    4．个人简历应从小学写起。</w:t>
      </w:r>
    </w:p>
    <w:p w14:paraId="1181226C">
      <w:pPr>
        <w:spacing w:line="440" w:lineRule="exact"/>
        <w:rPr>
          <w:rFonts w:hint="eastAsia" w:ascii="宋体" w:hAnsi="宋体" w:cs="宋体"/>
          <w:sz w:val="24"/>
        </w:rPr>
      </w:pPr>
    </w:p>
    <w:sectPr>
      <w:pgSz w:w="11906" w:h="16838"/>
      <w:pgMar w:top="1418" w:right="1701" w:bottom="1418" w:left="1701" w:header="851" w:footer="992" w:gutter="0"/>
      <w:paperSrc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Noto Sans CJK SC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Noto Sans CJK SC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2U5ZjljMTA3Y2FhYzUzNDUyNmIyM2E2MTNhZDEifQ=="/>
  </w:docVars>
  <w:rsids>
    <w:rsidRoot w:val="00172A27"/>
    <w:rsid w:val="00000032"/>
    <w:rsid w:val="00016EC4"/>
    <w:rsid w:val="00023DE5"/>
    <w:rsid w:val="00037B1D"/>
    <w:rsid w:val="0004270F"/>
    <w:rsid w:val="0005653C"/>
    <w:rsid w:val="00062597"/>
    <w:rsid w:val="000661DC"/>
    <w:rsid w:val="00067F97"/>
    <w:rsid w:val="000A276B"/>
    <w:rsid w:val="000D7D6B"/>
    <w:rsid w:val="000E2B7A"/>
    <w:rsid w:val="00101328"/>
    <w:rsid w:val="00107457"/>
    <w:rsid w:val="00116CAE"/>
    <w:rsid w:val="00117CA4"/>
    <w:rsid w:val="0012047F"/>
    <w:rsid w:val="00125A5C"/>
    <w:rsid w:val="00125D32"/>
    <w:rsid w:val="001271D9"/>
    <w:rsid w:val="00136D7C"/>
    <w:rsid w:val="00144C52"/>
    <w:rsid w:val="0017203B"/>
    <w:rsid w:val="001728BB"/>
    <w:rsid w:val="00173047"/>
    <w:rsid w:val="001766E7"/>
    <w:rsid w:val="001B2619"/>
    <w:rsid w:val="001B4C04"/>
    <w:rsid w:val="001C6025"/>
    <w:rsid w:val="001C7EB4"/>
    <w:rsid w:val="001D12CB"/>
    <w:rsid w:val="001D6157"/>
    <w:rsid w:val="001E40E4"/>
    <w:rsid w:val="001E4D1A"/>
    <w:rsid w:val="001F14CF"/>
    <w:rsid w:val="001F4456"/>
    <w:rsid w:val="0020261B"/>
    <w:rsid w:val="002177DD"/>
    <w:rsid w:val="002202C1"/>
    <w:rsid w:val="0023219E"/>
    <w:rsid w:val="002344BE"/>
    <w:rsid w:val="002462C3"/>
    <w:rsid w:val="002533E9"/>
    <w:rsid w:val="00262CA8"/>
    <w:rsid w:val="00282F8B"/>
    <w:rsid w:val="00291406"/>
    <w:rsid w:val="00297F4C"/>
    <w:rsid w:val="002A6B8A"/>
    <w:rsid w:val="002C1F5D"/>
    <w:rsid w:val="002C33D1"/>
    <w:rsid w:val="002D73C9"/>
    <w:rsid w:val="002E11C8"/>
    <w:rsid w:val="002E2C97"/>
    <w:rsid w:val="002F69BA"/>
    <w:rsid w:val="00326FA4"/>
    <w:rsid w:val="003369BF"/>
    <w:rsid w:val="003372C3"/>
    <w:rsid w:val="00340654"/>
    <w:rsid w:val="00346438"/>
    <w:rsid w:val="003516AE"/>
    <w:rsid w:val="00352B83"/>
    <w:rsid w:val="003535B5"/>
    <w:rsid w:val="00353E53"/>
    <w:rsid w:val="003575E8"/>
    <w:rsid w:val="0037103A"/>
    <w:rsid w:val="0037307A"/>
    <w:rsid w:val="00385FC2"/>
    <w:rsid w:val="003A5859"/>
    <w:rsid w:val="003B38BD"/>
    <w:rsid w:val="003C5BAB"/>
    <w:rsid w:val="003D5845"/>
    <w:rsid w:val="003D7DA8"/>
    <w:rsid w:val="003E5CE9"/>
    <w:rsid w:val="003F4D49"/>
    <w:rsid w:val="003F510C"/>
    <w:rsid w:val="00403EEB"/>
    <w:rsid w:val="00404E96"/>
    <w:rsid w:val="004070B8"/>
    <w:rsid w:val="00413372"/>
    <w:rsid w:val="00415E0E"/>
    <w:rsid w:val="00423372"/>
    <w:rsid w:val="00437FCE"/>
    <w:rsid w:val="00451387"/>
    <w:rsid w:val="00470B88"/>
    <w:rsid w:val="00470BCE"/>
    <w:rsid w:val="0048077E"/>
    <w:rsid w:val="004836C9"/>
    <w:rsid w:val="00483A2B"/>
    <w:rsid w:val="00484CB7"/>
    <w:rsid w:val="00493287"/>
    <w:rsid w:val="004A6393"/>
    <w:rsid w:val="004B1767"/>
    <w:rsid w:val="004B4B8E"/>
    <w:rsid w:val="004D09D0"/>
    <w:rsid w:val="004D4D32"/>
    <w:rsid w:val="004E4088"/>
    <w:rsid w:val="00511370"/>
    <w:rsid w:val="00547E76"/>
    <w:rsid w:val="005673BD"/>
    <w:rsid w:val="0057184E"/>
    <w:rsid w:val="00586E1B"/>
    <w:rsid w:val="005873C2"/>
    <w:rsid w:val="00587EB5"/>
    <w:rsid w:val="00595795"/>
    <w:rsid w:val="005A0872"/>
    <w:rsid w:val="005A229D"/>
    <w:rsid w:val="005A4266"/>
    <w:rsid w:val="005C4413"/>
    <w:rsid w:val="005E545B"/>
    <w:rsid w:val="005E732D"/>
    <w:rsid w:val="005F5388"/>
    <w:rsid w:val="006103CD"/>
    <w:rsid w:val="00610FA9"/>
    <w:rsid w:val="006178E6"/>
    <w:rsid w:val="0062235E"/>
    <w:rsid w:val="00624E93"/>
    <w:rsid w:val="0062735A"/>
    <w:rsid w:val="00661649"/>
    <w:rsid w:val="00662505"/>
    <w:rsid w:val="0066527D"/>
    <w:rsid w:val="0068008B"/>
    <w:rsid w:val="00681CB4"/>
    <w:rsid w:val="00687D99"/>
    <w:rsid w:val="0069617B"/>
    <w:rsid w:val="00696807"/>
    <w:rsid w:val="00697B87"/>
    <w:rsid w:val="006A0070"/>
    <w:rsid w:val="006C18C2"/>
    <w:rsid w:val="006C2AA5"/>
    <w:rsid w:val="006C6349"/>
    <w:rsid w:val="006D530E"/>
    <w:rsid w:val="006D56F5"/>
    <w:rsid w:val="006F0B5E"/>
    <w:rsid w:val="00711315"/>
    <w:rsid w:val="00711AAF"/>
    <w:rsid w:val="007135BB"/>
    <w:rsid w:val="0072148C"/>
    <w:rsid w:val="0072574C"/>
    <w:rsid w:val="00727040"/>
    <w:rsid w:val="00770CDE"/>
    <w:rsid w:val="0077306D"/>
    <w:rsid w:val="00776076"/>
    <w:rsid w:val="00776341"/>
    <w:rsid w:val="00776A2F"/>
    <w:rsid w:val="00777291"/>
    <w:rsid w:val="00786ADE"/>
    <w:rsid w:val="00796F16"/>
    <w:rsid w:val="00797CD7"/>
    <w:rsid w:val="00797D8D"/>
    <w:rsid w:val="007B416F"/>
    <w:rsid w:val="007B5051"/>
    <w:rsid w:val="007C255A"/>
    <w:rsid w:val="007C294C"/>
    <w:rsid w:val="007E2EB2"/>
    <w:rsid w:val="007E31B2"/>
    <w:rsid w:val="007E3554"/>
    <w:rsid w:val="007E7D5B"/>
    <w:rsid w:val="007F15A2"/>
    <w:rsid w:val="007F58CA"/>
    <w:rsid w:val="007F68E4"/>
    <w:rsid w:val="00804AB8"/>
    <w:rsid w:val="00806474"/>
    <w:rsid w:val="00813C59"/>
    <w:rsid w:val="008201F9"/>
    <w:rsid w:val="00835AAE"/>
    <w:rsid w:val="00837294"/>
    <w:rsid w:val="00840194"/>
    <w:rsid w:val="008410AB"/>
    <w:rsid w:val="0084774C"/>
    <w:rsid w:val="00851675"/>
    <w:rsid w:val="00861381"/>
    <w:rsid w:val="00863ABB"/>
    <w:rsid w:val="00877163"/>
    <w:rsid w:val="00877D63"/>
    <w:rsid w:val="008849BD"/>
    <w:rsid w:val="00897009"/>
    <w:rsid w:val="008A3E37"/>
    <w:rsid w:val="008A4960"/>
    <w:rsid w:val="008B25C9"/>
    <w:rsid w:val="008C209E"/>
    <w:rsid w:val="008C21B5"/>
    <w:rsid w:val="008C3F20"/>
    <w:rsid w:val="008C6238"/>
    <w:rsid w:val="00910461"/>
    <w:rsid w:val="0091455B"/>
    <w:rsid w:val="00917E2A"/>
    <w:rsid w:val="00923A01"/>
    <w:rsid w:val="00923E0C"/>
    <w:rsid w:val="00924A01"/>
    <w:rsid w:val="00955A8C"/>
    <w:rsid w:val="0096264D"/>
    <w:rsid w:val="009637BF"/>
    <w:rsid w:val="009676A9"/>
    <w:rsid w:val="00982B84"/>
    <w:rsid w:val="00986BE0"/>
    <w:rsid w:val="00996FC2"/>
    <w:rsid w:val="009A2EC0"/>
    <w:rsid w:val="009C14FD"/>
    <w:rsid w:val="009D2CDE"/>
    <w:rsid w:val="009D2DFF"/>
    <w:rsid w:val="009E50FB"/>
    <w:rsid w:val="009E5963"/>
    <w:rsid w:val="009F10FB"/>
    <w:rsid w:val="00A0651C"/>
    <w:rsid w:val="00A2372C"/>
    <w:rsid w:val="00A26730"/>
    <w:rsid w:val="00A31541"/>
    <w:rsid w:val="00A3180F"/>
    <w:rsid w:val="00A33482"/>
    <w:rsid w:val="00A33DBC"/>
    <w:rsid w:val="00A4104A"/>
    <w:rsid w:val="00A412A3"/>
    <w:rsid w:val="00A735CB"/>
    <w:rsid w:val="00A91149"/>
    <w:rsid w:val="00A911A6"/>
    <w:rsid w:val="00A93892"/>
    <w:rsid w:val="00A949E9"/>
    <w:rsid w:val="00A969C0"/>
    <w:rsid w:val="00AA1FB5"/>
    <w:rsid w:val="00AB3BCA"/>
    <w:rsid w:val="00AB58A6"/>
    <w:rsid w:val="00AB6D0C"/>
    <w:rsid w:val="00AC0D6C"/>
    <w:rsid w:val="00AC0FC1"/>
    <w:rsid w:val="00AC23E8"/>
    <w:rsid w:val="00AF15DF"/>
    <w:rsid w:val="00AF24D4"/>
    <w:rsid w:val="00B01D46"/>
    <w:rsid w:val="00B02E25"/>
    <w:rsid w:val="00B12431"/>
    <w:rsid w:val="00B27656"/>
    <w:rsid w:val="00B3110D"/>
    <w:rsid w:val="00B41AED"/>
    <w:rsid w:val="00B4717E"/>
    <w:rsid w:val="00B53F5E"/>
    <w:rsid w:val="00B63A68"/>
    <w:rsid w:val="00B677EE"/>
    <w:rsid w:val="00B75950"/>
    <w:rsid w:val="00B84A13"/>
    <w:rsid w:val="00B9437F"/>
    <w:rsid w:val="00BA0894"/>
    <w:rsid w:val="00BA3374"/>
    <w:rsid w:val="00BA4925"/>
    <w:rsid w:val="00BA569C"/>
    <w:rsid w:val="00BA781B"/>
    <w:rsid w:val="00BB1273"/>
    <w:rsid w:val="00BB477B"/>
    <w:rsid w:val="00BC7117"/>
    <w:rsid w:val="00BD11D2"/>
    <w:rsid w:val="00BE2531"/>
    <w:rsid w:val="00BE5D6D"/>
    <w:rsid w:val="00BF13AC"/>
    <w:rsid w:val="00C205CE"/>
    <w:rsid w:val="00C213F9"/>
    <w:rsid w:val="00C3126C"/>
    <w:rsid w:val="00C365BD"/>
    <w:rsid w:val="00C37932"/>
    <w:rsid w:val="00C41768"/>
    <w:rsid w:val="00C45D51"/>
    <w:rsid w:val="00C55BA7"/>
    <w:rsid w:val="00C56E85"/>
    <w:rsid w:val="00C77B84"/>
    <w:rsid w:val="00C86C55"/>
    <w:rsid w:val="00C928E5"/>
    <w:rsid w:val="00C9458C"/>
    <w:rsid w:val="00CA4466"/>
    <w:rsid w:val="00CA4F61"/>
    <w:rsid w:val="00CA67B8"/>
    <w:rsid w:val="00CB1F63"/>
    <w:rsid w:val="00CC2CF1"/>
    <w:rsid w:val="00CD5413"/>
    <w:rsid w:val="00CD7CF6"/>
    <w:rsid w:val="00CE24BA"/>
    <w:rsid w:val="00CE5781"/>
    <w:rsid w:val="00CF348F"/>
    <w:rsid w:val="00CF48BB"/>
    <w:rsid w:val="00CF4D84"/>
    <w:rsid w:val="00CF53BA"/>
    <w:rsid w:val="00D01A4E"/>
    <w:rsid w:val="00D11616"/>
    <w:rsid w:val="00D3562A"/>
    <w:rsid w:val="00D40882"/>
    <w:rsid w:val="00D44923"/>
    <w:rsid w:val="00D4591E"/>
    <w:rsid w:val="00D52FDC"/>
    <w:rsid w:val="00D544F8"/>
    <w:rsid w:val="00D64C98"/>
    <w:rsid w:val="00D763A9"/>
    <w:rsid w:val="00D93E9D"/>
    <w:rsid w:val="00D95BBB"/>
    <w:rsid w:val="00DA6BEF"/>
    <w:rsid w:val="00DB1B1E"/>
    <w:rsid w:val="00DB2B51"/>
    <w:rsid w:val="00DB48FF"/>
    <w:rsid w:val="00DB6367"/>
    <w:rsid w:val="00DC327F"/>
    <w:rsid w:val="00DC49E4"/>
    <w:rsid w:val="00DC68D5"/>
    <w:rsid w:val="00DC6BB3"/>
    <w:rsid w:val="00DD274C"/>
    <w:rsid w:val="00DD7CCA"/>
    <w:rsid w:val="00DF17A7"/>
    <w:rsid w:val="00DF251E"/>
    <w:rsid w:val="00E06D05"/>
    <w:rsid w:val="00E109E3"/>
    <w:rsid w:val="00E121DB"/>
    <w:rsid w:val="00E206DD"/>
    <w:rsid w:val="00E26B92"/>
    <w:rsid w:val="00E33A31"/>
    <w:rsid w:val="00E425DB"/>
    <w:rsid w:val="00E534E3"/>
    <w:rsid w:val="00E85CB3"/>
    <w:rsid w:val="00E877A9"/>
    <w:rsid w:val="00E94556"/>
    <w:rsid w:val="00EA273D"/>
    <w:rsid w:val="00EB02E5"/>
    <w:rsid w:val="00EC0524"/>
    <w:rsid w:val="00EC4051"/>
    <w:rsid w:val="00EC691E"/>
    <w:rsid w:val="00ED00C7"/>
    <w:rsid w:val="00ED4920"/>
    <w:rsid w:val="00ED5012"/>
    <w:rsid w:val="00ED7167"/>
    <w:rsid w:val="00EE6F70"/>
    <w:rsid w:val="00EF7CF0"/>
    <w:rsid w:val="00F0392D"/>
    <w:rsid w:val="00F047D7"/>
    <w:rsid w:val="00F07ADA"/>
    <w:rsid w:val="00F10598"/>
    <w:rsid w:val="00F13239"/>
    <w:rsid w:val="00F23A4D"/>
    <w:rsid w:val="00F30679"/>
    <w:rsid w:val="00F363E6"/>
    <w:rsid w:val="00F42432"/>
    <w:rsid w:val="00F55E1C"/>
    <w:rsid w:val="00F6176C"/>
    <w:rsid w:val="00F713E9"/>
    <w:rsid w:val="00F80E67"/>
    <w:rsid w:val="00F933F8"/>
    <w:rsid w:val="00FA4B68"/>
    <w:rsid w:val="00FB3ED6"/>
    <w:rsid w:val="00FB515C"/>
    <w:rsid w:val="00FC0521"/>
    <w:rsid w:val="00FC0CB7"/>
    <w:rsid w:val="00FC1E0C"/>
    <w:rsid w:val="00FC7F25"/>
    <w:rsid w:val="00FD395C"/>
    <w:rsid w:val="00FE059D"/>
    <w:rsid w:val="00FE0889"/>
    <w:rsid w:val="00FE2AFB"/>
    <w:rsid w:val="00FF0F91"/>
    <w:rsid w:val="00FF2075"/>
    <w:rsid w:val="00FF2887"/>
    <w:rsid w:val="02D161DA"/>
    <w:rsid w:val="04D44C6B"/>
    <w:rsid w:val="05C2551A"/>
    <w:rsid w:val="0C9E42AD"/>
    <w:rsid w:val="1FE20F93"/>
    <w:rsid w:val="224C0776"/>
    <w:rsid w:val="30944030"/>
    <w:rsid w:val="37C60F65"/>
    <w:rsid w:val="3996202F"/>
    <w:rsid w:val="3B8D4348"/>
    <w:rsid w:val="41591E37"/>
    <w:rsid w:val="43534E67"/>
    <w:rsid w:val="43D800E0"/>
    <w:rsid w:val="45011E27"/>
    <w:rsid w:val="45C47CAA"/>
    <w:rsid w:val="46C2780D"/>
    <w:rsid w:val="4A482011"/>
    <w:rsid w:val="4C415D17"/>
    <w:rsid w:val="4DCD7BD9"/>
    <w:rsid w:val="50FD41B1"/>
    <w:rsid w:val="57AC31E5"/>
    <w:rsid w:val="583D711C"/>
    <w:rsid w:val="58C72E53"/>
    <w:rsid w:val="61E26573"/>
    <w:rsid w:val="636A4A1A"/>
    <w:rsid w:val="63B4158F"/>
    <w:rsid w:val="67E62794"/>
    <w:rsid w:val="6DE70D51"/>
    <w:rsid w:val="6E826381"/>
    <w:rsid w:val="75F4AAE4"/>
    <w:rsid w:val="766E0940"/>
    <w:rsid w:val="78BC1DFA"/>
    <w:rsid w:val="79FF2F4D"/>
    <w:rsid w:val="7B1C6480"/>
    <w:rsid w:val="7C405E0A"/>
    <w:rsid w:val="7E8E7E01"/>
    <w:rsid w:val="DDFECFFC"/>
    <w:rsid w:val="EF7FC6F7"/>
    <w:rsid w:val="FF74F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267</Words>
  <Characters>1524</Characters>
  <Lines>12</Lines>
  <Paragraphs>3</Paragraphs>
  <TotalTime>9.33333333333333</TotalTime>
  <ScaleCrop>false</ScaleCrop>
  <LinksUpToDate>false</LinksUpToDate>
  <CharactersWithSpaces>1788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2016-04-19T18:31:00Z</dcterms:created>
  <dc:creator>中医药服务管理处</dc:creator>
  <cp:lastModifiedBy>user</cp:lastModifiedBy>
  <cp:lastPrinted>2019-05-18T20:57:00Z</cp:lastPrinted>
  <dcterms:modified xsi:type="dcterms:W3CDTF">2026-06-01T11:20:29Z</dcterms:modified>
  <dc:title>北京市中医管理局关于开展2014年北京市传统医学出师考核和确有专长考核的公告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A252BF310270B1377DFA1C6A343A7412_43</vt:lpwstr>
  </property>
</Properties>
</file>